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D1F" w:rsidRPr="00DE4D1F" w:rsidRDefault="00DE4D1F" w:rsidP="005A1C6D">
      <w:pPr>
        <w:spacing w:after="0" w:line="240" w:lineRule="auto"/>
        <w:rPr>
          <w:rFonts w:ascii="Tahoma" w:hAnsi="Tahoma" w:cs="Tahoma"/>
          <w:sz w:val="10"/>
          <w:szCs w:val="10"/>
        </w:rPr>
      </w:pPr>
    </w:p>
    <w:tbl>
      <w:tblPr>
        <w:tblStyle w:val="Grilledutableau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</w:tblBorders>
        <w:tblLayout w:type="fixed"/>
        <w:tblLook w:val="04A0"/>
      </w:tblPr>
      <w:tblGrid>
        <w:gridCol w:w="4078"/>
        <w:gridCol w:w="1100"/>
        <w:gridCol w:w="1101"/>
        <w:gridCol w:w="1101"/>
        <w:gridCol w:w="1101"/>
        <w:gridCol w:w="1101"/>
        <w:gridCol w:w="1101"/>
      </w:tblGrid>
      <w:tr w:rsidR="00DE4D1F" w:rsidRPr="00DE4D1F" w:rsidTr="005A79F0">
        <w:trPr>
          <w:trHeight w:val="680"/>
          <w:jc w:val="center"/>
        </w:trPr>
        <w:tc>
          <w:tcPr>
            <w:tcW w:w="10683" w:type="dxa"/>
            <w:gridSpan w:val="7"/>
            <w:tcBorders>
              <w:top w:val="nil"/>
              <w:bottom w:val="nil"/>
            </w:tcBorders>
            <w:vAlign w:val="bottom"/>
          </w:tcPr>
          <w:p w:rsidR="00BB3511" w:rsidRPr="00BB3511" w:rsidRDefault="00ED65B3" w:rsidP="00675E2C">
            <w:pPr>
              <w:rPr>
                <w:rFonts w:ascii="Tahoma" w:hAnsi="Tahoma" w:cs="Tahoma"/>
                <w:b/>
                <w:color w:val="FFC000"/>
                <w:sz w:val="120"/>
                <w:szCs w:val="120"/>
              </w:rPr>
            </w:pPr>
            <w:r>
              <w:rPr>
                <w:rFonts w:ascii="Tahoma" w:hAnsi="Tahoma" w:cs="Tahoma"/>
                <w:b/>
                <w:color w:val="FFC000"/>
                <w:sz w:val="120"/>
                <w:szCs w:val="120"/>
              </w:rPr>
              <w:t>bac pro</w:t>
            </w:r>
          </w:p>
          <w:p w:rsidR="00DE4D1F" w:rsidRPr="00BB3511" w:rsidRDefault="00BB3511" w:rsidP="00675E2C">
            <w:pPr>
              <w:rPr>
                <w:rFonts w:ascii="Tahoma" w:hAnsi="Tahoma" w:cs="Tahoma"/>
                <w:b/>
                <w:color w:val="404040" w:themeColor="text1" w:themeTint="BF"/>
                <w:sz w:val="60"/>
                <w:szCs w:val="60"/>
              </w:rPr>
            </w:pPr>
            <w:r w:rsidRPr="00BB3511">
              <w:rPr>
                <w:rFonts w:ascii="Tahoma" w:hAnsi="Tahoma" w:cs="Tahoma"/>
                <w:b/>
                <w:color w:val="404040" w:themeColor="text1" w:themeTint="BF"/>
                <w:sz w:val="60"/>
                <w:szCs w:val="60"/>
              </w:rPr>
              <w:t>r</w:t>
            </w:r>
            <w:r w:rsidR="00CB58C7" w:rsidRPr="00BB3511">
              <w:rPr>
                <w:rFonts w:ascii="Tahoma" w:hAnsi="Tahoma" w:cs="Tahoma"/>
                <w:b/>
                <w:color w:val="404040" w:themeColor="text1" w:themeTint="BF"/>
                <w:sz w:val="60"/>
                <w:szCs w:val="60"/>
              </w:rPr>
              <w:t>elevé de notes CCF</w:t>
            </w:r>
          </w:p>
        </w:tc>
      </w:tr>
      <w:tr w:rsidR="00F17DE8" w:rsidRPr="00F17DE8" w:rsidTr="005A79F0">
        <w:trPr>
          <w:trHeight w:val="567"/>
          <w:jc w:val="center"/>
        </w:trPr>
        <w:tc>
          <w:tcPr>
            <w:tcW w:w="10683" w:type="dxa"/>
            <w:gridSpan w:val="7"/>
            <w:tcBorders>
              <w:top w:val="nil"/>
              <w:bottom w:val="nil"/>
            </w:tcBorders>
            <w:vAlign w:val="center"/>
          </w:tcPr>
          <w:p w:rsidR="00F17DE8" w:rsidRPr="00F17DE8" w:rsidRDefault="00F17DE8" w:rsidP="002E2F3E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5A79F0" w:rsidRPr="00DE4D1F" w:rsidTr="005A79F0">
        <w:trPr>
          <w:trHeight w:val="283"/>
          <w:jc w:val="center"/>
        </w:trPr>
        <w:tc>
          <w:tcPr>
            <w:tcW w:w="4078" w:type="dxa"/>
            <w:tcBorders>
              <w:top w:val="nil"/>
              <w:bottom w:val="dotted" w:sz="4" w:space="0" w:color="auto"/>
              <w:right w:val="nil"/>
            </w:tcBorders>
            <w:vAlign w:val="bottom"/>
          </w:tcPr>
          <w:p w:rsidR="005A79F0" w:rsidRPr="00DE4D1F" w:rsidRDefault="005A79F0" w:rsidP="00DE4D1F">
            <w:pP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METIER</w:t>
            </w:r>
          </w:p>
        </w:tc>
        <w:tc>
          <w:tcPr>
            <w:tcW w:w="3302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5A79F0" w:rsidRPr="00DE4D1F" w:rsidRDefault="005A79F0" w:rsidP="00BB3511">
            <w:pP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NOTES SUR 10 POINTS</w:t>
            </w:r>
          </w:p>
        </w:tc>
        <w:tc>
          <w:tcPr>
            <w:tcW w:w="220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5A79F0" w:rsidRPr="00DE4D1F" w:rsidRDefault="005A79F0" w:rsidP="005A79F0">
            <w:pP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NOTES SUR 10 POINTS</w:t>
            </w:r>
          </w:p>
        </w:tc>
        <w:tc>
          <w:tcPr>
            <w:tcW w:w="1101" w:type="dxa"/>
            <w:tcBorders>
              <w:top w:val="nil"/>
              <w:left w:val="nil"/>
              <w:bottom w:val="dotted" w:sz="4" w:space="0" w:color="auto"/>
            </w:tcBorders>
            <w:vAlign w:val="bottom"/>
          </w:tcPr>
          <w:p w:rsidR="005A79F0" w:rsidRPr="00DE4D1F" w:rsidRDefault="005A79F0" w:rsidP="00BB3511">
            <w:pP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</w:p>
        </w:tc>
      </w:tr>
      <w:tr w:rsidR="005A79F0" w:rsidRPr="00DE4D1F" w:rsidTr="005A79F0">
        <w:trPr>
          <w:cantSplit/>
          <w:trHeight w:val="567"/>
          <w:jc w:val="center"/>
        </w:trPr>
        <w:tc>
          <w:tcPr>
            <w:tcW w:w="4078" w:type="dxa"/>
            <w:tcBorders>
              <w:top w:val="dotted" w:sz="4" w:space="0" w:color="auto"/>
              <w:bottom w:val="nil"/>
            </w:tcBorders>
            <w:vAlign w:val="bottom"/>
          </w:tcPr>
          <w:p w:rsidR="00ED65B3" w:rsidRPr="00B6725B" w:rsidRDefault="00ED65B3" w:rsidP="00BB3511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01" w:type="dxa"/>
            <w:gridSpan w:val="2"/>
            <w:tcBorders>
              <w:top w:val="dotted" w:sz="4" w:space="0" w:color="auto"/>
            </w:tcBorders>
            <w:vAlign w:val="center"/>
          </w:tcPr>
          <w:p w:rsidR="00ED65B3" w:rsidRPr="001F49D2" w:rsidRDefault="00ED65B3" w:rsidP="005A79F0">
            <w:pPr>
              <w:ind w:left="113" w:right="113"/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  <w:r w:rsidRPr="001F49D2"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>MATHEMATIQUES</w:t>
            </w:r>
          </w:p>
        </w:tc>
        <w:tc>
          <w:tcPr>
            <w:tcW w:w="1101" w:type="dxa"/>
            <w:vMerge w:val="restart"/>
            <w:tcBorders>
              <w:top w:val="dotted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ED65B3" w:rsidRDefault="00ED65B3" w:rsidP="00ED65B3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>PROPOSITION</w:t>
            </w:r>
          </w:p>
          <w:p w:rsidR="00ED65B3" w:rsidRDefault="00ED65B3" w:rsidP="00ED65B3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>DE NOTE ARRONDIE</w:t>
            </w:r>
          </w:p>
          <w:p w:rsidR="00ED65B3" w:rsidRDefault="00ED65B3" w:rsidP="00ED65B3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>AU ½ POINT SUPERIEUR</w:t>
            </w:r>
          </w:p>
          <w:p w:rsidR="00ED65B3" w:rsidRDefault="00ED65B3" w:rsidP="00ED65B3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 xml:space="preserve">SUR </w:t>
            </w:r>
            <w:r w:rsidRPr="00FA6499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20 POINTS</w:t>
            </w:r>
          </w:p>
        </w:tc>
        <w:tc>
          <w:tcPr>
            <w:tcW w:w="2202" w:type="dxa"/>
            <w:gridSpan w:val="2"/>
            <w:tcBorders>
              <w:top w:val="dotted" w:sz="4" w:space="0" w:color="auto"/>
            </w:tcBorders>
            <w:vAlign w:val="center"/>
          </w:tcPr>
          <w:p w:rsidR="005A79F0" w:rsidRDefault="00ED65B3" w:rsidP="005A79F0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  <w:r w:rsidRPr="001F49D2"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>SCIENCES PHYSIQUES</w:t>
            </w:r>
          </w:p>
          <w:p w:rsidR="00ED65B3" w:rsidRDefault="00ED65B3" w:rsidP="005A79F0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  <w:r w:rsidRPr="001F49D2"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>ET CHIMIQUES</w:t>
            </w:r>
          </w:p>
        </w:tc>
        <w:tc>
          <w:tcPr>
            <w:tcW w:w="1101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ED65B3" w:rsidRDefault="00ED65B3" w:rsidP="00BB3511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>PROPOSITION</w:t>
            </w:r>
          </w:p>
          <w:p w:rsidR="00ED65B3" w:rsidRDefault="00ED65B3" w:rsidP="00BB3511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>DE NOTE ARRONDIE</w:t>
            </w:r>
          </w:p>
          <w:p w:rsidR="00ED65B3" w:rsidRDefault="00ED65B3" w:rsidP="00BB3511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>AU ½ POINT SUPERIEUR</w:t>
            </w:r>
          </w:p>
          <w:p w:rsidR="00ED65B3" w:rsidRDefault="00ED65B3" w:rsidP="00BB3511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 xml:space="preserve">SUR </w:t>
            </w:r>
            <w:r w:rsidRPr="00FA6499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20 POINTS</w:t>
            </w:r>
          </w:p>
        </w:tc>
      </w:tr>
      <w:tr w:rsidR="005A79F0" w:rsidRPr="00DE4D1F" w:rsidTr="005A79F0">
        <w:trPr>
          <w:cantSplit/>
          <w:trHeight w:val="567"/>
          <w:jc w:val="center"/>
        </w:trPr>
        <w:tc>
          <w:tcPr>
            <w:tcW w:w="4078" w:type="dxa"/>
            <w:tcBorders>
              <w:top w:val="nil"/>
              <w:bottom w:val="dotted" w:sz="4" w:space="0" w:color="auto"/>
            </w:tcBorders>
            <w:vAlign w:val="bottom"/>
          </w:tcPr>
          <w:p w:rsidR="00ED65B3" w:rsidRPr="00BB3511" w:rsidRDefault="00ED65B3" w:rsidP="00BB3511">
            <w:pP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SESSION</w:t>
            </w:r>
          </w:p>
        </w:tc>
        <w:tc>
          <w:tcPr>
            <w:tcW w:w="1100" w:type="dxa"/>
            <w:vMerge w:val="restart"/>
            <w:textDirection w:val="btLr"/>
            <w:vAlign w:val="center"/>
          </w:tcPr>
          <w:p w:rsidR="00ED65B3" w:rsidRPr="001F49D2" w:rsidRDefault="00ED65B3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>1</w:t>
            </w:r>
            <w:r w:rsidRPr="00CB58C7">
              <w:rPr>
                <w:rFonts w:ascii="Tahoma" w:hAnsi="Tahoma" w:cs="Tahoma"/>
                <w:color w:val="404040" w:themeColor="text1" w:themeTint="BF"/>
                <w:sz w:val="16"/>
                <w:szCs w:val="16"/>
                <w:vertAlign w:val="superscript"/>
              </w:rPr>
              <w:t>ERE</w:t>
            </w:r>
            <w: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 xml:space="preserve"> SITUATION</w:t>
            </w:r>
          </w:p>
        </w:tc>
        <w:tc>
          <w:tcPr>
            <w:tcW w:w="1101" w:type="dxa"/>
            <w:vMerge w:val="restart"/>
            <w:textDirection w:val="btLr"/>
            <w:vAlign w:val="center"/>
          </w:tcPr>
          <w:p w:rsidR="00ED65B3" w:rsidRPr="001F49D2" w:rsidRDefault="00ED65B3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>2</w:t>
            </w:r>
            <w:r w:rsidRPr="00CB58C7">
              <w:rPr>
                <w:rFonts w:ascii="Tahoma" w:hAnsi="Tahoma" w:cs="Tahoma"/>
                <w:color w:val="404040" w:themeColor="text1" w:themeTint="BF"/>
                <w:sz w:val="16"/>
                <w:szCs w:val="16"/>
                <w:vertAlign w:val="superscript"/>
              </w:rPr>
              <w:t>EME</w:t>
            </w:r>
            <w: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 xml:space="preserve"> SITUATION</w:t>
            </w:r>
          </w:p>
        </w:tc>
        <w:tc>
          <w:tcPr>
            <w:tcW w:w="1101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ED65B3" w:rsidRPr="001F49D2" w:rsidRDefault="00ED65B3" w:rsidP="00ED65B3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Merge w:val="restart"/>
            <w:tcBorders>
              <w:top w:val="dotted" w:sz="4" w:space="0" w:color="auto"/>
            </w:tcBorders>
            <w:textDirection w:val="btLr"/>
            <w:vAlign w:val="center"/>
          </w:tcPr>
          <w:p w:rsidR="00ED65B3" w:rsidRPr="001F49D2" w:rsidRDefault="00ED65B3" w:rsidP="00F834F6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>1</w:t>
            </w:r>
            <w:r w:rsidRPr="00CB58C7">
              <w:rPr>
                <w:rFonts w:ascii="Tahoma" w:hAnsi="Tahoma" w:cs="Tahoma"/>
                <w:color w:val="404040" w:themeColor="text1" w:themeTint="BF"/>
                <w:sz w:val="16"/>
                <w:szCs w:val="16"/>
                <w:vertAlign w:val="superscript"/>
              </w:rPr>
              <w:t>ERE</w:t>
            </w:r>
            <w: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 xml:space="preserve"> SITUATION</w:t>
            </w:r>
          </w:p>
        </w:tc>
        <w:tc>
          <w:tcPr>
            <w:tcW w:w="1101" w:type="dxa"/>
            <w:vMerge w:val="restart"/>
            <w:tcBorders>
              <w:top w:val="dotted" w:sz="4" w:space="0" w:color="auto"/>
            </w:tcBorders>
            <w:textDirection w:val="btLr"/>
            <w:vAlign w:val="center"/>
          </w:tcPr>
          <w:p w:rsidR="00ED65B3" w:rsidRPr="001F49D2" w:rsidRDefault="00ED65B3" w:rsidP="00F834F6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>2</w:t>
            </w:r>
            <w:r w:rsidRPr="00CB58C7">
              <w:rPr>
                <w:rFonts w:ascii="Tahoma" w:hAnsi="Tahoma" w:cs="Tahoma"/>
                <w:color w:val="404040" w:themeColor="text1" w:themeTint="BF"/>
                <w:sz w:val="16"/>
                <w:szCs w:val="16"/>
                <w:vertAlign w:val="superscript"/>
              </w:rPr>
              <w:t>EME</w:t>
            </w:r>
            <w: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 xml:space="preserve"> SITUATION</w:t>
            </w:r>
          </w:p>
        </w:tc>
        <w:tc>
          <w:tcPr>
            <w:tcW w:w="1101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ED65B3" w:rsidRPr="00B6725B" w:rsidRDefault="00ED65B3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5A79F0" w:rsidRPr="00DE4D1F" w:rsidTr="005A79F0">
        <w:trPr>
          <w:cantSplit/>
          <w:trHeight w:val="1134"/>
          <w:jc w:val="center"/>
        </w:trPr>
        <w:tc>
          <w:tcPr>
            <w:tcW w:w="4078" w:type="dxa"/>
            <w:tcBorders>
              <w:top w:val="nil"/>
              <w:bottom w:val="dotted" w:sz="4" w:space="0" w:color="auto"/>
            </w:tcBorders>
            <w:vAlign w:val="bottom"/>
          </w:tcPr>
          <w:p w:rsidR="00ED65B3" w:rsidRPr="00BB3511" w:rsidRDefault="00ED65B3" w:rsidP="00BB3511">
            <w:pP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BB3511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APPRENTI</w:t>
            </w:r>
          </w:p>
        </w:tc>
        <w:tc>
          <w:tcPr>
            <w:tcW w:w="1100" w:type="dxa"/>
            <w:vMerge/>
            <w:textDirection w:val="btLr"/>
            <w:vAlign w:val="center"/>
          </w:tcPr>
          <w:p w:rsidR="00ED65B3" w:rsidRDefault="00ED65B3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Merge/>
            <w:textDirection w:val="btLr"/>
            <w:vAlign w:val="center"/>
          </w:tcPr>
          <w:p w:rsidR="00ED65B3" w:rsidRDefault="00ED65B3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ED65B3" w:rsidRDefault="00ED65B3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Merge/>
            <w:textDirection w:val="btLr"/>
            <w:vAlign w:val="center"/>
          </w:tcPr>
          <w:p w:rsidR="00ED65B3" w:rsidRDefault="00ED65B3" w:rsidP="00062BD9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Merge/>
            <w:textDirection w:val="btLr"/>
            <w:vAlign w:val="center"/>
          </w:tcPr>
          <w:p w:rsidR="00ED65B3" w:rsidRDefault="00ED65B3" w:rsidP="00062BD9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ED65B3" w:rsidRPr="00B6725B" w:rsidRDefault="00ED65B3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5A79F0" w:rsidRPr="00DE4D1F" w:rsidTr="005A79F0">
        <w:trPr>
          <w:trHeight w:val="510"/>
          <w:jc w:val="center"/>
        </w:trPr>
        <w:tc>
          <w:tcPr>
            <w:tcW w:w="4078" w:type="dxa"/>
            <w:tcBorders>
              <w:top w:val="dotted" w:sz="4" w:space="0" w:color="auto"/>
            </w:tcBorders>
            <w:vAlign w:val="center"/>
          </w:tcPr>
          <w:p w:rsidR="00ED65B3" w:rsidRPr="00B6725B" w:rsidRDefault="00ED65B3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BFBFBF" w:themeFill="background1" w:themeFillShade="BF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D65B3" w:rsidRPr="002E2F3E" w:rsidRDefault="00ED65B3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5A79F0" w:rsidRPr="00DE4D1F" w:rsidTr="005A79F0">
        <w:trPr>
          <w:trHeight w:val="510"/>
          <w:jc w:val="center"/>
        </w:trPr>
        <w:tc>
          <w:tcPr>
            <w:tcW w:w="4078" w:type="dxa"/>
            <w:vAlign w:val="center"/>
          </w:tcPr>
          <w:p w:rsidR="00ED65B3" w:rsidRPr="00B6725B" w:rsidRDefault="00ED65B3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BFBFBF" w:themeFill="background1" w:themeFillShade="BF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D65B3" w:rsidRPr="002E2F3E" w:rsidRDefault="00ED65B3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5A79F0" w:rsidRPr="00DE4D1F" w:rsidTr="005A79F0">
        <w:trPr>
          <w:trHeight w:val="510"/>
          <w:jc w:val="center"/>
        </w:trPr>
        <w:tc>
          <w:tcPr>
            <w:tcW w:w="4078" w:type="dxa"/>
            <w:vAlign w:val="center"/>
          </w:tcPr>
          <w:p w:rsidR="00ED65B3" w:rsidRPr="00B6725B" w:rsidRDefault="00ED65B3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BFBFBF" w:themeFill="background1" w:themeFillShade="BF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D65B3" w:rsidRPr="002E2F3E" w:rsidRDefault="00ED65B3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5A79F0" w:rsidRPr="00DE4D1F" w:rsidTr="005A79F0">
        <w:trPr>
          <w:trHeight w:val="510"/>
          <w:jc w:val="center"/>
        </w:trPr>
        <w:tc>
          <w:tcPr>
            <w:tcW w:w="4078" w:type="dxa"/>
            <w:vAlign w:val="center"/>
          </w:tcPr>
          <w:p w:rsidR="00ED65B3" w:rsidRPr="00B6725B" w:rsidRDefault="00ED65B3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BFBFBF" w:themeFill="background1" w:themeFillShade="BF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D65B3" w:rsidRPr="002E2F3E" w:rsidRDefault="00ED65B3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5A79F0" w:rsidRPr="00DE4D1F" w:rsidTr="005A79F0">
        <w:trPr>
          <w:trHeight w:val="510"/>
          <w:jc w:val="center"/>
        </w:trPr>
        <w:tc>
          <w:tcPr>
            <w:tcW w:w="4078" w:type="dxa"/>
            <w:vAlign w:val="center"/>
          </w:tcPr>
          <w:p w:rsidR="00ED65B3" w:rsidRPr="00B6725B" w:rsidRDefault="00ED65B3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BFBFBF" w:themeFill="background1" w:themeFillShade="BF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D65B3" w:rsidRPr="002E2F3E" w:rsidRDefault="00ED65B3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5A79F0" w:rsidRPr="00DE4D1F" w:rsidTr="005A79F0">
        <w:trPr>
          <w:trHeight w:val="510"/>
          <w:jc w:val="center"/>
        </w:trPr>
        <w:tc>
          <w:tcPr>
            <w:tcW w:w="4078" w:type="dxa"/>
            <w:vAlign w:val="center"/>
          </w:tcPr>
          <w:p w:rsidR="00ED65B3" w:rsidRPr="00B6725B" w:rsidRDefault="00ED65B3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BFBFBF" w:themeFill="background1" w:themeFillShade="BF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D65B3" w:rsidRPr="002E2F3E" w:rsidRDefault="00ED65B3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5A79F0" w:rsidRPr="00DE4D1F" w:rsidTr="005A79F0">
        <w:trPr>
          <w:trHeight w:val="510"/>
          <w:jc w:val="center"/>
        </w:trPr>
        <w:tc>
          <w:tcPr>
            <w:tcW w:w="4078" w:type="dxa"/>
            <w:vAlign w:val="center"/>
          </w:tcPr>
          <w:p w:rsidR="00ED65B3" w:rsidRPr="00B6725B" w:rsidRDefault="00ED65B3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BFBFBF" w:themeFill="background1" w:themeFillShade="BF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D65B3" w:rsidRPr="002E2F3E" w:rsidRDefault="00ED65B3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5A79F0" w:rsidRPr="00DE4D1F" w:rsidTr="005A79F0">
        <w:trPr>
          <w:trHeight w:val="510"/>
          <w:jc w:val="center"/>
        </w:trPr>
        <w:tc>
          <w:tcPr>
            <w:tcW w:w="4078" w:type="dxa"/>
            <w:vAlign w:val="center"/>
          </w:tcPr>
          <w:p w:rsidR="00ED65B3" w:rsidRPr="00B6725B" w:rsidRDefault="00ED65B3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BFBFBF" w:themeFill="background1" w:themeFillShade="BF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D65B3" w:rsidRPr="002E2F3E" w:rsidRDefault="00ED65B3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5A79F0" w:rsidRPr="00DE4D1F" w:rsidTr="005A79F0">
        <w:trPr>
          <w:trHeight w:val="510"/>
          <w:jc w:val="center"/>
        </w:trPr>
        <w:tc>
          <w:tcPr>
            <w:tcW w:w="4078" w:type="dxa"/>
            <w:vAlign w:val="center"/>
          </w:tcPr>
          <w:p w:rsidR="00ED65B3" w:rsidRPr="00B6725B" w:rsidRDefault="00ED65B3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BFBFBF" w:themeFill="background1" w:themeFillShade="BF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D65B3" w:rsidRPr="002E2F3E" w:rsidRDefault="00ED65B3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5A79F0" w:rsidRPr="00DE4D1F" w:rsidTr="005A79F0">
        <w:trPr>
          <w:trHeight w:val="510"/>
          <w:jc w:val="center"/>
        </w:trPr>
        <w:tc>
          <w:tcPr>
            <w:tcW w:w="4078" w:type="dxa"/>
            <w:vAlign w:val="center"/>
          </w:tcPr>
          <w:p w:rsidR="00ED65B3" w:rsidRPr="00B6725B" w:rsidRDefault="00ED65B3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BFBFBF" w:themeFill="background1" w:themeFillShade="BF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D65B3" w:rsidRPr="002E2F3E" w:rsidRDefault="00ED65B3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5A79F0" w:rsidRPr="00DE4D1F" w:rsidTr="005A79F0">
        <w:trPr>
          <w:trHeight w:val="510"/>
          <w:jc w:val="center"/>
        </w:trPr>
        <w:tc>
          <w:tcPr>
            <w:tcW w:w="4078" w:type="dxa"/>
            <w:vAlign w:val="center"/>
          </w:tcPr>
          <w:p w:rsidR="00ED65B3" w:rsidRPr="00B6725B" w:rsidRDefault="00ED65B3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BFBFBF" w:themeFill="background1" w:themeFillShade="BF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D65B3" w:rsidRPr="002E2F3E" w:rsidRDefault="00ED65B3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5A79F0" w:rsidRPr="00DE4D1F" w:rsidTr="005A79F0">
        <w:trPr>
          <w:trHeight w:val="510"/>
          <w:jc w:val="center"/>
        </w:trPr>
        <w:tc>
          <w:tcPr>
            <w:tcW w:w="4078" w:type="dxa"/>
            <w:vAlign w:val="center"/>
          </w:tcPr>
          <w:p w:rsidR="00ED65B3" w:rsidRPr="00B6725B" w:rsidRDefault="00ED65B3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BFBFBF" w:themeFill="background1" w:themeFillShade="BF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D65B3" w:rsidRPr="002E2F3E" w:rsidRDefault="00ED65B3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5A79F0" w:rsidRPr="00DE4D1F" w:rsidTr="005A79F0">
        <w:trPr>
          <w:trHeight w:val="510"/>
          <w:jc w:val="center"/>
        </w:trPr>
        <w:tc>
          <w:tcPr>
            <w:tcW w:w="4078" w:type="dxa"/>
            <w:vAlign w:val="center"/>
          </w:tcPr>
          <w:p w:rsidR="00ED65B3" w:rsidRPr="00B6725B" w:rsidRDefault="00ED65B3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BFBFBF" w:themeFill="background1" w:themeFillShade="BF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D65B3" w:rsidRPr="002E2F3E" w:rsidRDefault="00ED65B3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5A79F0" w:rsidRPr="00DE4D1F" w:rsidTr="005A79F0">
        <w:trPr>
          <w:trHeight w:val="510"/>
          <w:jc w:val="center"/>
        </w:trPr>
        <w:tc>
          <w:tcPr>
            <w:tcW w:w="4078" w:type="dxa"/>
            <w:vAlign w:val="center"/>
          </w:tcPr>
          <w:p w:rsidR="00ED65B3" w:rsidRPr="00B6725B" w:rsidRDefault="00ED65B3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BFBFBF" w:themeFill="background1" w:themeFillShade="BF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D65B3" w:rsidRPr="002E2F3E" w:rsidRDefault="00ED65B3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5A79F0" w:rsidRPr="00DE4D1F" w:rsidTr="005A79F0">
        <w:trPr>
          <w:trHeight w:val="510"/>
          <w:jc w:val="center"/>
        </w:trPr>
        <w:tc>
          <w:tcPr>
            <w:tcW w:w="4078" w:type="dxa"/>
            <w:tcBorders>
              <w:bottom w:val="dotted" w:sz="4" w:space="0" w:color="auto"/>
            </w:tcBorders>
            <w:vAlign w:val="center"/>
          </w:tcPr>
          <w:p w:rsidR="00ED65B3" w:rsidRPr="00B6725B" w:rsidRDefault="00ED65B3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BFBFBF" w:themeFill="background1" w:themeFillShade="BF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D65B3" w:rsidRPr="002E2F3E" w:rsidRDefault="00ED65B3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5A79F0" w:rsidRPr="00DE4D1F" w:rsidTr="005A79F0">
        <w:trPr>
          <w:trHeight w:val="510"/>
          <w:jc w:val="center"/>
        </w:trPr>
        <w:tc>
          <w:tcPr>
            <w:tcW w:w="40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D65B3" w:rsidRPr="00B6725B" w:rsidRDefault="00ED65B3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BFBFBF" w:themeFill="background1" w:themeFillShade="BF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D65B3" w:rsidRPr="002E2F3E" w:rsidRDefault="00ED65B3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5A79F0" w:rsidRPr="00DE4D1F" w:rsidTr="005A79F0">
        <w:trPr>
          <w:trHeight w:val="510"/>
          <w:jc w:val="center"/>
        </w:trPr>
        <w:tc>
          <w:tcPr>
            <w:tcW w:w="40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D65B3" w:rsidRPr="00B6725B" w:rsidRDefault="00ED65B3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BFBFBF" w:themeFill="background1" w:themeFillShade="BF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tcBorders>
              <w:bottom w:val="dotted" w:sz="4" w:space="0" w:color="auto"/>
            </w:tcBorders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tcBorders>
              <w:bottom w:val="dotted" w:sz="4" w:space="0" w:color="auto"/>
            </w:tcBorders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D65B3" w:rsidRPr="002E2F3E" w:rsidRDefault="00ED65B3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5A79F0" w:rsidRPr="00DE4D1F" w:rsidTr="005A79F0">
        <w:trPr>
          <w:trHeight w:val="510"/>
          <w:jc w:val="center"/>
        </w:trPr>
        <w:tc>
          <w:tcPr>
            <w:tcW w:w="40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D65B3" w:rsidRPr="00B6725B" w:rsidRDefault="00ED65B3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0" w:type="dxa"/>
            <w:tcBorders>
              <w:bottom w:val="dotted" w:sz="4" w:space="0" w:color="auto"/>
            </w:tcBorders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tcBorders>
              <w:bottom w:val="dotted" w:sz="4" w:space="0" w:color="auto"/>
            </w:tcBorders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tcBorders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D65B3" w:rsidRPr="00B6725B" w:rsidRDefault="00ED65B3" w:rsidP="002E2F3E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D65B3" w:rsidRPr="002E2F3E" w:rsidRDefault="00ED65B3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</w:tbl>
    <w:p w:rsidR="00B6725B" w:rsidRDefault="00B6725B" w:rsidP="005A1C6D">
      <w:pPr>
        <w:spacing w:after="0" w:line="240" w:lineRule="auto"/>
        <w:rPr>
          <w:rFonts w:ascii="Tahoma" w:hAnsi="Tahoma" w:cs="Tahoma"/>
        </w:rPr>
      </w:pPr>
    </w:p>
    <w:sectPr w:rsidR="00B6725B" w:rsidSect="00CB58C7">
      <w:footerReference w:type="default" r:id="rId6"/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504" w:rsidRDefault="006D6504" w:rsidP="00F17DE8">
      <w:pPr>
        <w:spacing w:after="0" w:line="240" w:lineRule="auto"/>
      </w:pPr>
      <w:r>
        <w:separator/>
      </w:r>
    </w:p>
  </w:endnote>
  <w:endnote w:type="continuationSeparator" w:id="0">
    <w:p w:rsidR="006D6504" w:rsidRDefault="006D6504" w:rsidP="00F17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DE8" w:rsidRDefault="00F17DE8" w:rsidP="00F17DE8">
    <w:pPr>
      <w:pStyle w:val="Pieddepage"/>
    </w:pPr>
    <w:r>
      <w:rPr>
        <w:rFonts w:ascii="Tahoma" w:hAnsi="Tahoma" w:cs="Tahoma"/>
        <w:i/>
        <w:color w:val="000000" w:themeColor="text1"/>
        <w:sz w:val="12"/>
        <w:szCs w:val="12"/>
        <w:vertAlign w:val="superscript"/>
      </w:rPr>
      <w:t>Labo</w:t>
    </w:r>
    <w:r>
      <w:rPr>
        <w:rFonts w:ascii="Tahoma" w:hAnsi="Tahoma" w:cs="Tahoma"/>
        <w:color w:val="000000" w:themeColor="text1"/>
        <w:sz w:val="12"/>
        <w:szCs w:val="12"/>
      </w:rPr>
      <w:t xml:space="preserve"> </w:t>
    </w:r>
    <w:r>
      <w:rPr>
        <w:rFonts w:ascii="Tahoma" w:hAnsi="Tahoma" w:cs="Tahoma"/>
        <w:b/>
        <w:color w:val="000000" w:themeColor="text1"/>
        <w:sz w:val="12"/>
        <w:szCs w:val="12"/>
      </w:rPr>
      <w:t>m</w:t>
    </w:r>
    <w:r>
      <w:rPr>
        <w:rFonts w:ascii="Tahoma" w:hAnsi="Tahoma" w:cs="Tahoma"/>
        <w:color w:val="000000" w:themeColor="text1"/>
        <w:sz w:val="12"/>
        <w:szCs w:val="12"/>
      </w:rPr>
      <w:t xml:space="preserve">aths </w:t>
    </w:r>
    <w:r>
      <w:rPr>
        <w:rFonts w:ascii="Tahoma" w:hAnsi="Tahoma" w:cs="Tahoma"/>
        <w:b/>
        <w:color w:val="000000" w:themeColor="text1"/>
        <w:sz w:val="12"/>
        <w:szCs w:val="12"/>
      </w:rPr>
      <w:t>s</w:t>
    </w:r>
    <w:r>
      <w:rPr>
        <w:rFonts w:ascii="Tahoma" w:hAnsi="Tahoma" w:cs="Tahoma"/>
        <w:color w:val="000000" w:themeColor="text1"/>
        <w:sz w:val="12"/>
        <w:szCs w:val="12"/>
      </w:rPr>
      <w:t xml:space="preserve">ciences | C.Schroder | </w:t>
    </w:r>
    <w:r w:rsidR="00127404">
      <w:rPr>
        <w:rFonts w:ascii="Tahoma" w:hAnsi="Tahoma" w:cs="Tahoma"/>
        <w:color w:val="000000" w:themeColor="text1"/>
        <w:sz w:val="12"/>
        <w:szCs w:val="12"/>
      </w:rPr>
      <w:fldChar w:fldCharType="begin"/>
    </w:r>
    <w:r>
      <w:rPr>
        <w:rFonts w:ascii="Tahoma" w:hAnsi="Tahoma" w:cs="Tahoma"/>
        <w:color w:val="000000" w:themeColor="text1"/>
        <w:sz w:val="12"/>
        <w:szCs w:val="12"/>
      </w:rPr>
      <w:instrText xml:space="preserve"> DATE  \@ "dddd d MMMM yyyy"  \* MERGEFORMAT </w:instrText>
    </w:r>
    <w:r w:rsidR="00127404">
      <w:rPr>
        <w:rFonts w:ascii="Tahoma" w:hAnsi="Tahoma" w:cs="Tahoma"/>
        <w:color w:val="000000" w:themeColor="text1"/>
        <w:sz w:val="12"/>
        <w:szCs w:val="12"/>
      </w:rPr>
      <w:fldChar w:fldCharType="separate"/>
    </w:r>
    <w:r w:rsidR="006020BE">
      <w:rPr>
        <w:rFonts w:ascii="Tahoma" w:hAnsi="Tahoma" w:cs="Tahoma"/>
        <w:noProof/>
        <w:color w:val="000000" w:themeColor="text1"/>
        <w:sz w:val="12"/>
        <w:szCs w:val="12"/>
      </w:rPr>
      <w:t>mardi 12 juin 2012</w:t>
    </w:r>
    <w:r w:rsidR="00127404">
      <w:rPr>
        <w:rFonts w:ascii="Tahoma" w:hAnsi="Tahoma" w:cs="Tahoma"/>
        <w:color w:val="000000" w:themeColor="text1"/>
        <w:sz w:val="12"/>
        <w:szCs w:val="1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504" w:rsidRDefault="006D6504" w:rsidP="00F17DE8">
      <w:pPr>
        <w:spacing w:after="0" w:line="240" w:lineRule="auto"/>
      </w:pPr>
      <w:r>
        <w:separator/>
      </w:r>
    </w:p>
  </w:footnote>
  <w:footnote w:type="continuationSeparator" w:id="0">
    <w:p w:rsidR="006D6504" w:rsidRDefault="006D6504" w:rsidP="00F17D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1C6D"/>
    <w:rsid w:val="000139F4"/>
    <w:rsid w:val="00037F91"/>
    <w:rsid w:val="0008005B"/>
    <w:rsid w:val="00125309"/>
    <w:rsid w:val="00127404"/>
    <w:rsid w:val="00184028"/>
    <w:rsid w:val="00194405"/>
    <w:rsid w:val="001B76E9"/>
    <w:rsid w:val="001D0A49"/>
    <w:rsid w:val="001F49D2"/>
    <w:rsid w:val="002E2F3E"/>
    <w:rsid w:val="003E6888"/>
    <w:rsid w:val="004111AF"/>
    <w:rsid w:val="00430238"/>
    <w:rsid w:val="004C40A1"/>
    <w:rsid w:val="004C4CF2"/>
    <w:rsid w:val="00530C8A"/>
    <w:rsid w:val="00574753"/>
    <w:rsid w:val="005A1C6D"/>
    <w:rsid w:val="005A79F0"/>
    <w:rsid w:val="005C7D25"/>
    <w:rsid w:val="006020BE"/>
    <w:rsid w:val="00605C02"/>
    <w:rsid w:val="006469CC"/>
    <w:rsid w:val="006713BF"/>
    <w:rsid w:val="00675E2C"/>
    <w:rsid w:val="006949C8"/>
    <w:rsid w:val="006D6504"/>
    <w:rsid w:val="00752EC4"/>
    <w:rsid w:val="0080286F"/>
    <w:rsid w:val="0081251E"/>
    <w:rsid w:val="00830B1A"/>
    <w:rsid w:val="00A02D24"/>
    <w:rsid w:val="00AC7D60"/>
    <w:rsid w:val="00AD76CB"/>
    <w:rsid w:val="00B6725B"/>
    <w:rsid w:val="00BB1C37"/>
    <w:rsid w:val="00BB3511"/>
    <w:rsid w:val="00BC2D0B"/>
    <w:rsid w:val="00BF2014"/>
    <w:rsid w:val="00BF47B0"/>
    <w:rsid w:val="00C0501F"/>
    <w:rsid w:val="00C349FA"/>
    <w:rsid w:val="00C6379C"/>
    <w:rsid w:val="00C6753C"/>
    <w:rsid w:val="00CB4DC7"/>
    <w:rsid w:val="00CB58C7"/>
    <w:rsid w:val="00D70AE2"/>
    <w:rsid w:val="00DD4509"/>
    <w:rsid w:val="00DE4D1F"/>
    <w:rsid w:val="00DF6C77"/>
    <w:rsid w:val="00E032FF"/>
    <w:rsid w:val="00E37560"/>
    <w:rsid w:val="00E46375"/>
    <w:rsid w:val="00E75A52"/>
    <w:rsid w:val="00E87257"/>
    <w:rsid w:val="00EA1C64"/>
    <w:rsid w:val="00EB5F36"/>
    <w:rsid w:val="00ED65B3"/>
    <w:rsid w:val="00EF3E19"/>
    <w:rsid w:val="00F17DE8"/>
    <w:rsid w:val="00FA2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E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A1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rsid w:val="00B6725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B6725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67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725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17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17D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SCHRODER</dc:creator>
  <cp:lastModifiedBy>SCHRODER</cp:lastModifiedBy>
  <cp:revision>4</cp:revision>
  <dcterms:created xsi:type="dcterms:W3CDTF">2012-06-12T12:20:00Z</dcterms:created>
  <dcterms:modified xsi:type="dcterms:W3CDTF">2012-06-12T12:27:00Z</dcterms:modified>
</cp:coreProperties>
</file>